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9765" w14:textId="60C16E9B" w:rsidR="00D80B42" w:rsidRPr="00D80B42" w:rsidRDefault="002D6444" w:rsidP="002D6444">
      <w:pPr>
        <w:pStyle w:val="NoSpacing"/>
        <w:rPr>
          <w:b/>
          <w:sz w:val="20"/>
        </w:rPr>
      </w:pPr>
      <w:r w:rsidRPr="00D80B42">
        <w:rPr>
          <w:b/>
          <w:sz w:val="20"/>
        </w:rPr>
        <w:t>School council meeting</w:t>
      </w:r>
      <w:r w:rsidR="00697F0A">
        <w:rPr>
          <w:b/>
          <w:sz w:val="20"/>
        </w:rPr>
        <w:t xml:space="preserve"> 2022-23 T1</w:t>
      </w:r>
    </w:p>
    <w:p w14:paraId="512FDEA6" w14:textId="387C1B4E" w:rsidR="00164AA7" w:rsidRPr="00D80B42" w:rsidRDefault="00697F0A" w:rsidP="002D6444">
      <w:pPr>
        <w:pStyle w:val="NoSpacing"/>
        <w:rPr>
          <w:b/>
          <w:sz w:val="20"/>
        </w:rPr>
      </w:pPr>
      <w:r>
        <w:rPr>
          <w:b/>
          <w:sz w:val="20"/>
        </w:rPr>
        <w:t>27/9</w:t>
      </w:r>
      <w:r w:rsidR="00CB5554">
        <w:rPr>
          <w:b/>
          <w:sz w:val="20"/>
        </w:rPr>
        <w:t>/22</w:t>
      </w:r>
    </w:p>
    <w:p w14:paraId="347D61CB" w14:textId="77777777" w:rsidR="002D6444" w:rsidRPr="00D80B42" w:rsidRDefault="002D6444" w:rsidP="002D6444">
      <w:pPr>
        <w:pStyle w:val="NoSpacing"/>
        <w:rPr>
          <w:sz w:val="20"/>
        </w:rPr>
      </w:pPr>
    </w:p>
    <w:p w14:paraId="491D7A45" w14:textId="4821CF8D" w:rsidR="002D6444" w:rsidRPr="00D80B42" w:rsidRDefault="002D6444" w:rsidP="002D6444">
      <w:pPr>
        <w:pStyle w:val="NoSpacing"/>
        <w:rPr>
          <w:sz w:val="20"/>
        </w:rPr>
      </w:pPr>
      <w:r w:rsidRPr="00D80B42">
        <w:rPr>
          <w:sz w:val="20"/>
        </w:rPr>
        <w:t>Present:</w:t>
      </w:r>
      <w:r w:rsidR="00697F0A">
        <w:rPr>
          <w:sz w:val="20"/>
        </w:rPr>
        <w:t xml:space="preserve"> </w:t>
      </w:r>
      <w:r w:rsidR="005D3225">
        <w:rPr>
          <w:sz w:val="20"/>
        </w:rPr>
        <w:t>Abi, Oliver H, Oliver J, Arabella, Harry, Lola, Billy, Rose, Amelia</w:t>
      </w:r>
      <w:r w:rsidR="00CB5554">
        <w:rPr>
          <w:sz w:val="20"/>
        </w:rPr>
        <w:t xml:space="preserve">, </w:t>
      </w:r>
      <w:r w:rsidR="00D80B42" w:rsidRPr="00D80B42">
        <w:rPr>
          <w:sz w:val="20"/>
        </w:rPr>
        <w:t>Mr Osler</w:t>
      </w:r>
    </w:p>
    <w:p w14:paraId="0AE87486" w14:textId="77777777" w:rsidR="002D6444" w:rsidRPr="00D80B42" w:rsidRDefault="002D6444" w:rsidP="002D6444">
      <w:pPr>
        <w:pStyle w:val="NoSpacing"/>
        <w:rPr>
          <w:sz w:val="20"/>
        </w:rPr>
      </w:pPr>
    </w:p>
    <w:p w14:paraId="12CAE8C9" w14:textId="4AAFC59B" w:rsidR="002D6444" w:rsidRDefault="002D6444" w:rsidP="002D6444">
      <w:pPr>
        <w:pStyle w:val="NoSpacing"/>
        <w:rPr>
          <w:sz w:val="20"/>
        </w:rPr>
      </w:pPr>
    </w:p>
    <w:p w14:paraId="69F247FD" w14:textId="1CFD18B8" w:rsidR="00BC36E0" w:rsidRDefault="00CB5554" w:rsidP="00CB5554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Welcome – how are we all? Any thoughts/feelings about the year so far?</w:t>
      </w:r>
    </w:p>
    <w:p w14:paraId="112A3A9A" w14:textId="61136179" w:rsidR="00A121E0" w:rsidRPr="00A121E0" w:rsidRDefault="00A121E0" w:rsidP="000F71B9">
      <w:pPr>
        <w:pStyle w:val="NoSpacing"/>
        <w:numPr>
          <w:ilvl w:val="0"/>
          <w:numId w:val="3"/>
        </w:numPr>
        <w:ind w:left="1276"/>
        <w:rPr>
          <w:sz w:val="20"/>
        </w:rPr>
      </w:pPr>
      <w:r w:rsidRPr="00A121E0">
        <w:rPr>
          <w:sz w:val="20"/>
        </w:rPr>
        <w:t xml:space="preserve">White shirts </w:t>
      </w:r>
      <w:r>
        <w:rPr>
          <w:sz w:val="20"/>
        </w:rPr>
        <w:t xml:space="preserve">and ties </w:t>
      </w:r>
      <w:r w:rsidRPr="00A121E0">
        <w:rPr>
          <w:sz w:val="20"/>
        </w:rPr>
        <w:t>are good</w:t>
      </w:r>
      <w:r>
        <w:rPr>
          <w:sz w:val="20"/>
        </w:rPr>
        <w:t xml:space="preserve"> - </w:t>
      </w:r>
      <w:r w:rsidRPr="00A121E0">
        <w:rPr>
          <w:sz w:val="20"/>
        </w:rPr>
        <w:t>makes me feel special</w:t>
      </w:r>
    </w:p>
    <w:p w14:paraId="4DD1D5E5" w14:textId="196DAE55" w:rsidR="00A121E0" w:rsidRDefault="005D3225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sitting on be</w:t>
      </w:r>
      <w:r w:rsidR="00A121E0">
        <w:rPr>
          <w:sz w:val="20"/>
        </w:rPr>
        <w:t>nches for Y6</w:t>
      </w:r>
    </w:p>
    <w:p w14:paraId="2C3A49FC" w14:textId="77777777" w:rsid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doing up a tie is tricky</w:t>
      </w:r>
    </w:p>
    <w:p w14:paraId="7868167D" w14:textId="77777777" w:rsid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good, learning new things</w:t>
      </w:r>
    </w:p>
    <w:p w14:paraId="5CA5C733" w14:textId="3838DC4C" w:rsidR="00A933D7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 xml:space="preserve">the school seems </w:t>
      </w:r>
      <w:r w:rsidR="005D3225">
        <w:rPr>
          <w:sz w:val="20"/>
        </w:rPr>
        <w:t>new and nice</w:t>
      </w:r>
    </w:p>
    <w:p w14:paraId="644A258B" w14:textId="77777777" w:rsidR="00A933D7" w:rsidRDefault="00A933D7" w:rsidP="00A933D7">
      <w:pPr>
        <w:pStyle w:val="NoSpacing"/>
        <w:rPr>
          <w:sz w:val="20"/>
        </w:rPr>
      </w:pPr>
    </w:p>
    <w:p w14:paraId="17DAC6DE" w14:textId="1FC5BC76" w:rsidR="00A933D7" w:rsidRDefault="00A933D7" w:rsidP="00CB5554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What is our role as school councillors?</w:t>
      </w:r>
    </w:p>
    <w:p w14:paraId="33D82D89" w14:textId="77777777" w:rsid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being a good role model</w:t>
      </w:r>
    </w:p>
    <w:p w14:paraId="3B3836CE" w14:textId="77777777" w:rsid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take oth</w:t>
      </w:r>
      <w:r>
        <w:rPr>
          <w:sz w:val="20"/>
        </w:rPr>
        <w:t>ers’ ideas – not to take credit</w:t>
      </w:r>
    </w:p>
    <w:p w14:paraId="3DF290D3" w14:textId="77777777" w:rsid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 xml:space="preserve">good </w:t>
      </w:r>
      <w:r>
        <w:rPr>
          <w:sz w:val="20"/>
        </w:rPr>
        <w:t>listener</w:t>
      </w:r>
    </w:p>
    <w:p w14:paraId="1AFCEE62" w14:textId="77777777" w:rsid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help make changes</w:t>
      </w:r>
    </w:p>
    <w:p w14:paraId="7FDBBC93" w14:textId="19B47088" w:rsidR="00A121E0" w:rsidRPr="00A121E0" w:rsidRDefault="00A121E0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not make empty promises</w:t>
      </w:r>
    </w:p>
    <w:p w14:paraId="6875135A" w14:textId="5BAA1597" w:rsidR="00CB5554" w:rsidRDefault="00CB5554" w:rsidP="00CB5554">
      <w:pPr>
        <w:pStyle w:val="NoSpacing"/>
        <w:rPr>
          <w:sz w:val="20"/>
        </w:rPr>
      </w:pPr>
    </w:p>
    <w:p w14:paraId="7F70858B" w14:textId="1261D2F9" w:rsidR="00CB5554" w:rsidRDefault="00A933D7" w:rsidP="00A933D7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What do we want to achieve this year?</w:t>
      </w:r>
    </w:p>
    <w:p w14:paraId="4DE75A4C" w14:textId="77044806" w:rsidR="00A933D7" w:rsidRDefault="005D3225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make it happier/even more</w:t>
      </w:r>
    </w:p>
    <w:p w14:paraId="7A4C0B02" w14:textId="0A5DC017" w:rsidR="005D3225" w:rsidRDefault="005D3225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wait for class ideas</w:t>
      </w:r>
      <w:r w:rsidR="00A121E0">
        <w:rPr>
          <w:sz w:val="20"/>
        </w:rPr>
        <w:t>!</w:t>
      </w:r>
    </w:p>
    <w:p w14:paraId="05F58527" w14:textId="2769AE69" w:rsidR="005D3225" w:rsidRDefault="005D3225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positive effect</w:t>
      </w:r>
    </w:p>
    <w:p w14:paraId="1C54A70C" w14:textId="5111B0A2" w:rsidR="005D3225" w:rsidRDefault="005D3225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Golden Time arrangements</w:t>
      </w:r>
      <w:r w:rsidR="00A121E0">
        <w:rPr>
          <w:sz w:val="20"/>
        </w:rPr>
        <w:t>?</w:t>
      </w:r>
      <w:r>
        <w:rPr>
          <w:sz w:val="20"/>
        </w:rPr>
        <w:t xml:space="preserve"> – buddy playtime?</w:t>
      </w:r>
    </w:p>
    <w:p w14:paraId="76354E02" w14:textId="3A861561" w:rsidR="005D3225" w:rsidRDefault="005D3225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ACTION: Mr Osler – talk to Mrs Webster and Herc about buddy meeting</w:t>
      </w:r>
    </w:p>
    <w:p w14:paraId="44EF0F04" w14:textId="574A99D1" w:rsidR="005D3225" w:rsidRDefault="00094654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ACTION: Mr Osler - Check first Aid session (11 by 11)</w:t>
      </w:r>
    </w:p>
    <w:p w14:paraId="63FBBEE4" w14:textId="756B9FA7" w:rsidR="00094654" w:rsidRDefault="00094654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Packed lunch storage?</w:t>
      </w:r>
    </w:p>
    <w:p w14:paraId="3CD8C9CC" w14:textId="40180156" w:rsidR="00094654" w:rsidRDefault="00094654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Sch pet?</w:t>
      </w:r>
    </w:p>
    <w:p w14:paraId="73F80E8A" w14:textId="74CEBA66" w:rsidR="00094654" w:rsidRDefault="00094654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>Buddy stop?</w:t>
      </w:r>
    </w:p>
    <w:p w14:paraId="39D1DC62" w14:textId="3C43F2B1" w:rsidR="00094654" w:rsidRDefault="00094654" w:rsidP="00A121E0">
      <w:pPr>
        <w:pStyle w:val="NoSpacing"/>
        <w:numPr>
          <w:ilvl w:val="0"/>
          <w:numId w:val="3"/>
        </w:numPr>
        <w:ind w:left="1276"/>
        <w:rPr>
          <w:sz w:val="20"/>
        </w:rPr>
      </w:pPr>
      <w:r>
        <w:rPr>
          <w:sz w:val="20"/>
        </w:rPr>
        <w:t xml:space="preserve">Keeping classroom tables tidy? </w:t>
      </w:r>
      <w:r w:rsidR="00A121E0">
        <w:rPr>
          <w:sz w:val="20"/>
        </w:rPr>
        <w:t xml:space="preserve">- </w:t>
      </w:r>
      <w:r>
        <w:rPr>
          <w:sz w:val="20"/>
        </w:rPr>
        <w:t>Weekly tidy?</w:t>
      </w:r>
    </w:p>
    <w:p w14:paraId="63C21342" w14:textId="77777777" w:rsidR="005D3225" w:rsidRDefault="005D3225" w:rsidP="00A933D7">
      <w:pPr>
        <w:pStyle w:val="NoSpacing"/>
        <w:rPr>
          <w:sz w:val="20"/>
        </w:rPr>
      </w:pPr>
    </w:p>
    <w:p w14:paraId="66B38F13" w14:textId="467048EB" w:rsidR="00D23245" w:rsidRDefault="00D23245" w:rsidP="00D2324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AOB</w:t>
      </w:r>
    </w:p>
    <w:p w14:paraId="5BF245EE" w14:textId="259C370E" w:rsidR="000B6717" w:rsidRPr="00A121E0" w:rsidRDefault="000B6717" w:rsidP="00A121E0">
      <w:pPr>
        <w:pStyle w:val="NoSpacing"/>
        <w:numPr>
          <w:ilvl w:val="0"/>
          <w:numId w:val="4"/>
        </w:numPr>
        <w:ind w:left="1276"/>
        <w:rPr>
          <w:sz w:val="20"/>
        </w:rPr>
      </w:pPr>
      <w:r>
        <w:rPr>
          <w:sz w:val="20"/>
        </w:rPr>
        <w:t>Badges</w:t>
      </w:r>
      <w:r w:rsidR="00A121E0">
        <w:rPr>
          <w:sz w:val="20"/>
        </w:rPr>
        <w:t xml:space="preserve">. </w:t>
      </w:r>
      <w:bookmarkStart w:id="0" w:name="_GoBack"/>
      <w:bookmarkEnd w:id="0"/>
      <w:r w:rsidR="00094654" w:rsidRPr="00A121E0">
        <w:rPr>
          <w:sz w:val="20"/>
        </w:rPr>
        <w:t>ACTION: Mr Osler – order badges.</w:t>
      </w:r>
    </w:p>
    <w:p w14:paraId="0BC9116C" w14:textId="3BAE12C8" w:rsidR="00546633" w:rsidRDefault="00546633" w:rsidP="00A121E0">
      <w:pPr>
        <w:pStyle w:val="NoSpacing"/>
        <w:ind w:left="1276"/>
        <w:rPr>
          <w:sz w:val="20"/>
        </w:rPr>
      </w:pPr>
    </w:p>
    <w:p w14:paraId="2013657D" w14:textId="2329364B" w:rsidR="00546633" w:rsidRDefault="00546633" w:rsidP="00A121E0">
      <w:pPr>
        <w:pStyle w:val="NoSpacing"/>
        <w:ind w:left="1276"/>
        <w:rPr>
          <w:sz w:val="20"/>
        </w:rPr>
      </w:pPr>
    </w:p>
    <w:p w14:paraId="7F149277" w14:textId="77777777" w:rsidR="00546633" w:rsidRDefault="00546633" w:rsidP="0022368D">
      <w:pPr>
        <w:pStyle w:val="NoSpacing"/>
        <w:rPr>
          <w:sz w:val="20"/>
        </w:rPr>
      </w:pPr>
    </w:p>
    <w:p w14:paraId="0DAF0F68" w14:textId="77777777" w:rsidR="00546633" w:rsidRPr="00D80B42" w:rsidRDefault="00546633" w:rsidP="0022368D">
      <w:pPr>
        <w:pStyle w:val="NoSpacing"/>
        <w:rPr>
          <w:sz w:val="20"/>
        </w:rPr>
      </w:pPr>
    </w:p>
    <w:sectPr w:rsidR="00546633" w:rsidRPr="00D80B42" w:rsidSect="00D80B4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B5B"/>
    <w:multiLevelType w:val="hybridMultilevel"/>
    <w:tmpl w:val="300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EE6"/>
    <w:multiLevelType w:val="hybridMultilevel"/>
    <w:tmpl w:val="EDA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2150"/>
    <w:multiLevelType w:val="hybridMultilevel"/>
    <w:tmpl w:val="749A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0EF3"/>
    <w:multiLevelType w:val="hybridMultilevel"/>
    <w:tmpl w:val="7CC2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44"/>
    <w:rsid w:val="00001746"/>
    <w:rsid w:val="00006171"/>
    <w:rsid w:val="00034070"/>
    <w:rsid w:val="00082D6F"/>
    <w:rsid w:val="00094654"/>
    <w:rsid w:val="000B6717"/>
    <w:rsid w:val="001038CE"/>
    <w:rsid w:val="00143F7C"/>
    <w:rsid w:val="00185BB9"/>
    <w:rsid w:val="001C1FA9"/>
    <w:rsid w:val="001D284C"/>
    <w:rsid w:val="0022368D"/>
    <w:rsid w:val="00254617"/>
    <w:rsid w:val="002D6444"/>
    <w:rsid w:val="00321D04"/>
    <w:rsid w:val="0037411D"/>
    <w:rsid w:val="003B5533"/>
    <w:rsid w:val="00456268"/>
    <w:rsid w:val="004D4F2E"/>
    <w:rsid w:val="00521B2B"/>
    <w:rsid w:val="00536EC2"/>
    <w:rsid w:val="00546633"/>
    <w:rsid w:val="005D3225"/>
    <w:rsid w:val="005F341D"/>
    <w:rsid w:val="00627BEE"/>
    <w:rsid w:val="00697F0A"/>
    <w:rsid w:val="006C15F8"/>
    <w:rsid w:val="00726BE2"/>
    <w:rsid w:val="007E0CCE"/>
    <w:rsid w:val="008127B0"/>
    <w:rsid w:val="008E22AD"/>
    <w:rsid w:val="009A71B2"/>
    <w:rsid w:val="00A121E0"/>
    <w:rsid w:val="00A17157"/>
    <w:rsid w:val="00A3750E"/>
    <w:rsid w:val="00A556DF"/>
    <w:rsid w:val="00A933D7"/>
    <w:rsid w:val="00BC36E0"/>
    <w:rsid w:val="00BD53DD"/>
    <w:rsid w:val="00C00DD1"/>
    <w:rsid w:val="00C02E1B"/>
    <w:rsid w:val="00C23017"/>
    <w:rsid w:val="00CB5554"/>
    <w:rsid w:val="00D23245"/>
    <w:rsid w:val="00D80B42"/>
    <w:rsid w:val="00DC4917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333"/>
  <w15:chartTrackingRefBased/>
  <w15:docId w15:val="{79617A5E-A790-4841-B598-AB35A544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A8073AFCB07438412A6F6250C8F11" ma:contentTypeVersion="14" ma:contentTypeDescription="Create a new document." ma:contentTypeScope="" ma:versionID="a58ad83abd2ce8ad0d5d2ce6c832ddca">
  <xsd:schema xmlns:xsd="http://www.w3.org/2001/XMLSchema" xmlns:xs="http://www.w3.org/2001/XMLSchema" xmlns:p="http://schemas.microsoft.com/office/2006/metadata/properties" xmlns:ns3="4ad121f5-5271-4b4d-8bf9-5390c71a1a1b" xmlns:ns4="b18928bf-4592-4f4a-ad48-f5ba46e31678" targetNamespace="http://schemas.microsoft.com/office/2006/metadata/properties" ma:root="true" ma:fieldsID="a07ab7be1c2629904f5177bb6fddf9f5" ns3:_="" ns4:_="">
    <xsd:import namespace="4ad121f5-5271-4b4d-8bf9-5390c71a1a1b"/>
    <xsd:import namespace="b18928bf-4592-4f4a-ad48-f5ba46e3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1f5-5271-4b4d-8bf9-5390c71a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28bf-4592-4f4a-ad48-f5ba46e3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C1CA-3073-4FD1-8A6C-FD8F3249C4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8928bf-4592-4f4a-ad48-f5ba46e316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4ad121f5-5271-4b4d-8bf9-5390c71a1a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91DE72-B4B7-45F9-9533-4D2E47871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421FD-D9D5-4040-88BD-83603EB4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1f5-5271-4b4d-8bf9-5390c71a1a1b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Osler</dc:creator>
  <cp:keywords/>
  <dc:description/>
  <cp:lastModifiedBy>James Osler</cp:lastModifiedBy>
  <cp:revision>6</cp:revision>
  <cp:lastPrinted>2020-11-12T08:03:00Z</cp:lastPrinted>
  <dcterms:created xsi:type="dcterms:W3CDTF">2022-09-27T08:57:00Z</dcterms:created>
  <dcterms:modified xsi:type="dcterms:W3CDTF">2022-10-03T13:18:00Z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0x01010097AA8073AFCB07438412A6F6250C8F11</vt:lpwstr>
  </property>
</Properties>
</file>